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AAD1" w14:textId="1FAFE4B6" w:rsidR="00345859" w:rsidRPr="00345859" w:rsidRDefault="00345859" w:rsidP="00345859">
      <w:pPr>
        <w:jc w:val="center"/>
        <w:rPr>
          <w:b/>
          <w:bCs/>
          <w:sz w:val="28"/>
          <w:szCs w:val="28"/>
        </w:rPr>
      </w:pPr>
      <w:r w:rsidRPr="00345859">
        <w:rPr>
          <w:b/>
          <w:bCs/>
          <w:sz w:val="28"/>
          <w:szCs w:val="28"/>
        </w:rPr>
        <w:t>Artist Biography</w:t>
      </w:r>
    </w:p>
    <w:p w14:paraId="119E1414" w14:textId="4F8BD2B7" w:rsidR="00345859" w:rsidRPr="00345859" w:rsidRDefault="00345859" w:rsidP="00345859">
      <w:pPr>
        <w:rPr>
          <w:b/>
          <w:bCs/>
          <w:sz w:val="28"/>
          <w:szCs w:val="28"/>
        </w:rPr>
      </w:pPr>
    </w:p>
    <w:p w14:paraId="421FA560" w14:textId="77777777" w:rsidR="00345859" w:rsidRPr="00345859" w:rsidRDefault="00345859" w:rsidP="00345859">
      <w:pPr>
        <w:rPr>
          <w:b/>
          <w:bCs/>
          <w:sz w:val="28"/>
          <w:szCs w:val="28"/>
        </w:rPr>
      </w:pPr>
    </w:p>
    <w:p w14:paraId="3BE554C8" w14:textId="77777777" w:rsidR="00345859" w:rsidRPr="00345859" w:rsidRDefault="00345859" w:rsidP="00345859">
      <w:pPr>
        <w:rPr>
          <w:b/>
          <w:bCs/>
          <w:sz w:val="32"/>
          <w:szCs w:val="32"/>
        </w:rPr>
      </w:pPr>
    </w:p>
    <w:p w14:paraId="5637148C" w14:textId="78750247" w:rsidR="00345859" w:rsidRPr="00345859" w:rsidRDefault="00345859" w:rsidP="00345859">
      <w:pPr>
        <w:rPr>
          <w:b/>
          <w:bCs/>
        </w:rPr>
      </w:pPr>
      <w:r w:rsidRPr="00345859">
        <w:rPr>
          <w:b/>
          <w:bCs/>
        </w:rPr>
        <w:t>Geoff Boland</w:t>
      </w:r>
    </w:p>
    <w:p w14:paraId="1A1C25F7" w14:textId="77777777" w:rsidR="00345859" w:rsidRPr="00345859" w:rsidRDefault="00345859" w:rsidP="00345859">
      <w:pPr>
        <w:rPr>
          <w:b/>
          <w:bCs/>
        </w:rPr>
      </w:pPr>
    </w:p>
    <w:p w14:paraId="60A1A288" w14:textId="248C39A1" w:rsidR="00345859" w:rsidRDefault="00345859" w:rsidP="00345859">
      <w:r w:rsidRPr="00345859">
        <w:t xml:space="preserve">Geoff is a local artist who loves to reproduce beautiful landscapes from around the Redland Coast. </w:t>
      </w:r>
    </w:p>
    <w:p w14:paraId="328BABBB" w14:textId="77777777" w:rsidR="00345859" w:rsidRDefault="00345859" w:rsidP="00345859"/>
    <w:p w14:paraId="44E925CF" w14:textId="33E5262E" w:rsidR="00345859" w:rsidRDefault="00345859" w:rsidP="00345859">
      <w:r w:rsidRPr="00345859">
        <w:t>He enjoys working with acrylics which allows him to produce the exquisite detail found in every piece he paints.</w:t>
      </w:r>
    </w:p>
    <w:p w14:paraId="78F68654" w14:textId="77777777" w:rsidR="00345859" w:rsidRPr="00345859" w:rsidRDefault="00345859" w:rsidP="00345859"/>
    <w:p w14:paraId="6C6A5F13" w14:textId="77777777" w:rsidR="00345859" w:rsidRDefault="00345859" w:rsidP="00345859">
      <w:r w:rsidRPr="00345859">
        <w:t xml:space="preserve">Geoff’s passion for nature naturally transfers to his canvasses as he reproduces local scenes and disappearing landscapes around Redland Bay and the surrounding suburbs. </w:t>
      </w:r>
    </w:p>
    <w:p w14:paraId="4E40DC90" w14:textId="77777777" w:rsidR="00345859" w:rsidRDefault="00345859" w:rsidP="00345859"/>
    <w:p w14:paraId="3F5C4F11" w14:textId="47CE3E82" w:rsidR="00345859" w:rsidRPr="00345859" w:rsidRDefault="00345859" w:rsidP="00345859">
      <w:r w:rsidRPr="00345859">
        <w:t>With the rapidly changing waterfront, Geoff sees the importance of capturing as many local scenes as possible on canvas before they are lost to us forever.</w:t>
      </w:r>
    </w:p>
    <w:p w14:paraId="535202FC" w14:textId="77777777" w:rsidR="00345859" w:rsidRPr="00345859" w:rsidRDefault="00345859" w:rsidP="00345859"/>
    <w:p w14:paraId="0C496626" w14:textId="77777777" w:rsidR="00345859" w:rsidRPr="00345859" w:rsidRDefault="00345859" w:rsidP="00345859"/>
    <w:p w14:paraId="76E08928" w14:textId="77777777" w:rsidR="00345859" w:rsidRPr="00345859" w:rsidRDefault="00345859" w:rsidP="00345859"/>
    <w:p w14:paraId="3DFD4BA9" w14:textId="77777777" w:rsidR="004C459B" w:rsidRPr="00345859" w:rsidRDefault="004C459B"/>
    <w:sectPr w:rsidR="004C459B" w:rsidRPr="00345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9B"/>
    <w:rsid w:val="00345859"/>
    <w:rsid w:val="004C459B"/>
    <w:rsid w:val="00D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5E82"/>
  <w15:chartTrackingRefBased/>
  <w15:docId w15:val="{97F8433D-685C-4B85-8F98-899140F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5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McCann</dc:creator>
  <cp:keywords/>
  <dc:description/>
  <cp:lastModifiedBy>Debra McCann</cp:lastModifiedBy>
  <cp:revision>3</cp:revision>
  <dcterms:created xsi:type="dcterms:W3CDTF">2021-08-12T06:37:00Z</dcterms:created>
  <dcterms:modified xsi:type="dcterms:W3CDTF">2021-08-12T06:39:00Z</dcterms:modified>
</cp:coreProperties>
</file>